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0" w:rsidRDefault="000D6760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6CB4" w:rsidTr="00676CB4">
        <w:tc>
          <w:tcPr>
            <w:tcW w:w="8702" w:type="dxa"/>
            <w:shd w:val="clear" w:color="auto" w:fill="D9D9D9" w:themeFill="background1" w:themeFillShade="D9"/>
          </w:tcPr>
          <w:p w:rsidR="00676CB4" w:rsidRPr="005E4F70" w:rsidRDefault="00676CB4" w:rsidP="00676CB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E4F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走行実験終了報告書</w:t>
            </w:r>
          </w:p>
        </w:tc>
      </w:tr>
    </w:tbl>
    <w:p w:rsidR="00423934" w:rsidRPr="003F7DC6" w:rsidRDefault="00676CB4" w:rsidP="00676CB4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3F7DC6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3A4AFC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 xml:space="preserve">　第　　　回実験走行　</w:t>
      </w:r>
      <w:r w:rsidR="003A4AFC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/　　　/　　　(　　　)</w:t>
      </w:r>
    </w:p>
    <w:p w:rsidR="00676CB4" w:rsidRDefault="00676CB4" w:rsidP="00676CB4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6E0554" w:rsidTr="004951E1">
        <w:trPr>
          <w:trHeight w:val="456"/>
        </w:trPr>
        <w:tc>
          <w:tcPr>
            <w:tcW w:w="4451" w:type="dxa"/>
            <w:tcBorders>
              <w:bottom w:val="single" w:sz="4" w:space="0" w:color="auto"/>
            </w:tcBorders>
          </w:tcPr>
          <w:p w:rsidR="006E0554" w:rsidRPr="00B848BC" w:rsidRDefault="006E0554" w:rsidP="00676C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8BC">
              <w:rPr>
                <w:rFonts w:ascii="ＭＳ Ｐゴシック" w:eastAsia="ＭＳ Ｐゴシック" w:hAnsi="ＭＳ Ｐゴシック" w:hint="eastAsia"/>
                <w:szCs w:val="21"/>
              </w:rPr>
              <w:t xml:space="preserve">ロボットNo.：　</w:t>
            </w:r>
            <w:r w:rsidR="003A4AFC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</w:tr>
      <w:tr w:rsidR="006E0554" w:rsidTr="004951E1">
        <w:trPr>
          <w:trHeight w:val="424"/>
        </w:trPr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6E0554" w:rsidRPr="006E0554" w:rsidRDefault="006E0554" w:rsidP="00676CB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ロボット名：</w:t>
            </w:r>
          </w:p>
        </w:tc>
      </w:tr>
      <w:tr w:rsidR="006E0554" w:rsidRPr="005E4F70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チーム名：</w:t>
            </w:r>
          </w:p>
        </w:tc>
      </w:tr>
      <w:tr w:rsidR="006E0554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2D0C58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実験</w:t>
            </w:r>
            <w:r w:rsidR="006E0554" w:rsidRPr="006E0554">
              <w:rPr>
                <w:rFonts w:ascii="ＭＳ Ｐゴシック" w:eastAsia="ＭＳ Ｐゴシック" w:hAnsi="ＭＳ Ｐゴシック" w:hint="eastAsia"/>
              </w:rPr>
              <w:t>責任者：</w:t>
            </w:r>
          </w:p>
        </w:tc>
      </w:tr>
    </w:tbl>
    <w:p w:rsidR="005E4F70" w:rsidRDefault="005E4F70" w:rsidP="00676CB4">
      <w:pPr>
        <w:jc w:val="right"/>
        <w:rPr>
          <w:rFonts w:ascii="ＭＳ Ｐゴシック" w:eastAsia="ＭＳ Ｐゴシック" w:hAnsi="ＭＳ Ｐゴシック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参加人数：　　　　　　人</w:t>
      </w:r>
    </w:p>
    <w:p w:rsidR="00676CB4" w:rsidRPr="003F7DC6" w:rsidRDefault="00676CB4" w:rsidP="00676CB4">
      <w:pPr>
        <w:jc w:val="left"/>
        <w:rPr>
          <w:rFonts w:ascii="ＭＳ Ｐゴシック" w:eastAsia="ＭＳ Ｐゴシック" w:hAnsi="ＭＳ Ｐゴシック"/>
          <w:u w:val="single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走行実験内容（チェックして下さい）</w:t>
      </w:r>
    </w:p>
    <w:p w:rsidR="00676CB4" w:rsidRPr="00676CB4" w:rsidRDefault="00676CB4" w:rsidP="00676CB4">
      <w:pPr>
        <w:pStyle w:val="aa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□コース・他チームの実験の視察</w:t>
      </w:r>
    </w:p>
    <w:p w:rsidR="006E0554" w:rsidRPr="006E0554" w:rsidRDefault="00676CB4" w:rsidP="006E0554">
      <w:pPr>
        <w:pStyle w:val="aa"/>
        <w:ind w:leftChars="0" w:left="42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□データ取得</w:t>
      </w:r>
      <w:r>
        <w:rPr>
          <w:rFonts w:ascii="ＭＳ Ｐゴシック" w:eastAsia="ＭＳ Ｐゴシック" w:hAnsi="ＭＳ Ｐゴシック" w:hint="eastAsia"/>
        </w:rPr>
        <w:br/>
        <w:t>□マニュアル操作走行実験</w:t>
      </w:r>
      <w:r>
        <w:rPr>
          <w:rFonts w:ascii="ＭＳ Ｐゴシック" w:eastAsia="ＭＳ Ｐゴシック" w:hAnsi="ＭＳ Ｐゴシック" w:hint="eastAsia"/>
        </w:rPr>
        <w:br/>
        <w:t>□自律走行実験</w:t>
      </w:r>
      <w:r>
        <w:rPr>
          <w:rFonts w:ascii="ＭＳ Ｐゴシック" w:eastAsia="ＭＳ Ｐゴシック" w:hAnsi="ＭＳ Ｐゴシック" w:hint="eastAsia"/>
        </w:rPr>
        <w:br/>
      </w:r>
      <w:r w:rsidR="005E4F70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>その他</w:t>
      </w:r>
      <w:r w:rsidR="005E4F70">
        <w:rPr>
          <w:rFonts w:ascii="ＭＳ Ｐゴシック" w:eastAsia="ＭＳ Ｐゴシック" w:hAnsi="ＭＳ Ｐゴシック" w:hint="eastAsia"/>
        </w:rPr>
        <w:t xml:space="preserve">　</w:t>
      </w:r>
      <w:r w:rsidR="006E055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</w:p>
    <w:sectPr w:rsidR="006E0554" w:rsidRPr="006E0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2" w:rsidRDefault="00D73DC2" w:rsidP="00676CB4">
      <w:r>
        <w:separator/>
      </w:r>
    </w:p>
  </w:endnote>
  <w:endnote w:type="continuationSeparator" w:id="0">
    <w:p w:rsidR="00D73DC2" w:rsidRDefault="00D73DC2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2" w:rsidRDefault="00D73DC2" w:rsidP="00676CB4">
      <w:r>
        <w:separator/>
      </w:r>
    </w:p>
  </w:footnote>
  <w:footnote w:type="continuationSeparator" w:id="0">
    <w:p w:rsidR="00D73DC2" w:rsidRDefault="00D73DC2" w:rsidP="006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Pr="00676CB4" w:rsidRDefault="00676CB4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676CB4">
      <w:rPr>
        <w:rFonts w:ascii="ＭＳ Ｐゴシック" w:eastAsia="ＭＳ Ｐゴシック" w:hAnsi="ＭＳ Ｐゴシック" w:hint="eastAsia"/>
        <w:sz w:val="24"/>
        <w:szCs w:val="24"/>
      </w:rPr>
      <w:t>※この用紙は、</w:t>
    </w:r>
    <w:r w:rsidR="002D0C58" w:rsidRPr="002D0C58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当日走行</w:t>
    </w:r>
    <w:r w:rsidRPr="00676CB4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終了後</w:t>
    </w:r>
    <w:r w:rsidRPr="00676CB4">
      <w:rPr>
        <w:rFonts w:ascii="ＭＳ Ｐゴシック" w:eastAsia="ＭＳ Ｐゴシック" w:hAnsi="ＭＳ Ｐゴシック" w:hint="eastAsia"/>
        <w:sz w:val="24"/>
        <w:szCs w:val="24"/>
      </w:rPr>
      <w:t>に必ず本部受付に提出して下さい。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DF"/>
    <w:multiLevelType w:val="hybridMultilevel"/>
    <w:tmpl w:val="5CE8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4"/>
    <w:rsid w:val="000D6760"/>
    <w:rsid w:val="00254B77"/>
    <w:rsid w:val="00275712"/>
    <w:rsid w:val="002D0C58"/>
    <w:rsid w:val="003A4AFC"/>
    <w:rsid w:val="003F7DC6"/>
    <w:rsid w:val="00423934"/>
    <w:rsid w:val="004951E1"/>
    <w:rsid w:val="005E4F70"/>
    <w:rsid w:val="00676CB4"/>
    <w:rsid w:val="006E0554"/>
    <w:rsid w:val="00B848BC"/>
    <w:rsid w:val="00D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2014-07-31T05:50:00Z</cp:lastPrinted>
  <dcterms:created xsi:type="dcterms:W3CDTF">2015-09-07T05:55:00Z</dcterms:created>
  <dcterms:modified xsi:type="dcterms:W3CDTF">2015-09-07T05:55:00Z</dcterms:modified>
</cp:coreProperties>
</file>